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990C1">
      <w:pPr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  <w:sz w:val="44"/>
          <w:szCs w:val="44"/>
        </w:rPr>
        <w:drawing>
          <wp:inline distT="0" distB="0" distL="114300" distR="114300">
            <wp:extent cx="2206625" cy="539750"/>
            <wp:effectExtent l="0" t="0" r="3175" b="12700"/>
            <wp:docPr id="3" name="图片 3" descr="蓝色logo（25年第三版请插入页眉左上角，规格6X1.5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蓝色logo（25年第三版请插入页眉左上角，规格6X1.5）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70B80">
      <w:pPr>
        <w:ind w:firstLine="2880" w:firstLineChars="800"/>
        <w:jc w:val="both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丽水市人民医院体检须知</w:t>
      </w:r>
    </w:p>
    <w:tbl>
      <w:tblPr>
        <w:tblStyle w:val="8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1979"/>
        <w:gridCol w:w="7959"/>
      </w:tblGrid>
      <w:tr w14:paraId="496C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9938" w:type="dxa"/>
            <w:gridSpan w:val="2"/>
            <w:vAlign w:val="center"/>
          </w:tcPr>
          <w:p w14:paraId="4515A9F4">
            <w:pPr>
              <w:widowControl/>
              <w:tabs>
                <w:tab w:val="left" w:pos="2768"/>
              </w:tabs>
              <w:snapToGrid w:val="0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参检单位:丽水学院</w:t>
            </w:r>
          </w:p>
        </w:tc>
      </w:tr>
      <w:tr w14:paraId="11BD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979" w:type="dxa"/>
            <w:vAlign w:val="center"/>
          </w:tcPr>
          <w:p w14:paraId="41D94B15">
            <w:pPr>
              <w:pStyle w:val="3"/>
              <w:snapToGrid w:val="0"/>
              <w:spacing w:line="360" w:lineRule="exact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7959" w:type="dxa"/>
            <w:vAlign w:val="center"/>
          </w:tcPr>
          <w:p w14:paraId="43F2EDA5">
            <w:pPr>
              <w:snapToGrid w:val="0"/>
              <w:spacing w:line="360" w:lineRule="exact"/>
              <w:ind w:left="240" w:hanging="320" w:hangingChars="100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丽水学院专场时间：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5月6日至20日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（周日除外）</w:t>
            </w:r>
          </w:p>
          <w:p w14:paraId="66AA0327">
            <w:pPr>
              <w:snapToGrid w:val="0"/>
              <w:spacing w:line="360" w:lineRule="exact"/>
              <w:ind w:left="240" w:hanging="320" w:hangingChars="10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其中：普通教师体检时间：5月6日至11日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（周日除外）</w:t>
            </w:r>
          </w:p>
          <w:p w14:paraId="40DF2744">
            <w:pPr>
              <w:snapToGrid w:val="0"/>
              <w:spacing w:line="360" w:lineRule="exact"/>
              <w:ind w:firstLine="960" w:firstLineChars="30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高层次教师体检时间：5月12日至16日</w:t>
            </w:r>
          </w:p>
          <w:p w14:paraId="3E3E10F9">
            <w:pPr>
              <w:snapToGrid w:val="0"/>
              <w:spacing w:line="360" w:lineRule="exact"/>
              <w:ind w:firstLine="960" w:firstLineChars="30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退休教师体检时间：5月17日至20日</w:t>
            </w:r>
          </w:p>
        </w:tc>
      </w:tr>
      <w:tr w14:paraId="701C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979" w:type="dxa"/>
            <w:vAlign w:val="center"/>
          </w:tcPr>
          <w:p w14:paraId="24923BC9">
            <w:pPr>
              <w:pStyle w:val="3"/>
              <w:snapToGrid w:val="0"/>
              <w:spacing w:line="360" w:lineRule="exact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  <w:tc>
          <w:tcPr>
            <w:tcW w:w="7959" w:type="dxa"/>
            <w:vAlign w:val="center"/>
          </w:tcPr>
          <w:p w14:paraId="4F156824">
            <w:pPr>
              <w:pStyle w:val="3"/>
              <w:snapToGrid w:val="0"/>
              <w:spacing w:line="360" w:lineRule="exact"/>
              <w:ind w:left="0" w:leftChars="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丽水市人民医院东城院区6号楼2楼体检中心</w:t>
            </w:r>
          </w:p>
        </w:tc>
      </w:tr>
      <w:tr w14:paraId="681F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979" w:type="dxa"/>
            <w:vAlign w:val="center"/>
          </w:tcPr>
          <w:p w14:paraId="48FAD857">
            <w:pPr>
              <w:pStyle w:val="3"/>
              <w:snapToGrid w:val="0"/>
              <w:spacing w:line="360" w:lineRule="exact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51D0D697">
            <w:pPr>
              <w:pStyle w:val="3"/>
              <w:snapToGrid w:val="0"/>
              <w:spacing w:line="360" w:lineRule="exact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（上班时间）</w:t>
            </w:r>
          </w:p>
        </w:tc>
        <w:tc>
          <w:tcPr>
            <w:tcW w:w="7959" w:type="dxa"/>
            <w:vAlign w:val="center"/>
          </w:tcPr>
          <w:p w14:paraId="11E59AA8">
            <w:pPr>
              <w:pStyle w:val="3"/>
              <w:snapToGrid w:val="0"/>
              <w:spacing w:line="360" w:lineRule="exact"/>
              <w:ind w:left="0" w:leftChars="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体检预约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0578—2780157  微信扫码预约下图三（提前2天）</w:t>
            </w:r>
          </w:p>
          <w:p w14:paraId="33F9E254">
            <w:pPr>
              <w:pStyle w:val="3"/>
              <w:snapToGrid w:val="0"/>
              <w:spacing w:line="360" w:lineRule="exact"/>
              <w:ind w:left="0" w:leftChars="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报告查询：0578—2780147 </w:t>
            </w:r>
          </w:p>
          <w:p w14:paraId="1EA49206">
            <w:pPr>
              <w:pStyle w:val="3"/>
              <w:snapToGrid w:val="0"/>
              <w:spacing w:line="360" w:lineRule="exact"/>
              <w:ind w:left="1600" w:leftChars="0" w:hanging="1600" w:hangingChars="50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健康咨询：0578—2780175  </w:t>
            </w:r>
          </w:p>
          <w:p w14:paraId="6DF342F4">
            <w:pPr>
              <w:pStyle w:val="3"/>
              <w:snapToGrid w:val="0"/>
              <w:spacing w:line="360" w:lineRule="exact"/>
              <w:ind w:left="1600" w:leftChars="0" w:hanging="1600" w:hangingChars="500"/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  <w:t>磁共振，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胃肠镜等特殊项目预约：18957090023</w:t>
            </w:r>
          </w:p>
        </w:tc>
      </w:tr>
      <w:tr w14:paraId="18B5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979" w:type="dxa"/>
            <w:vAlign w:val="center"/>
          </w:tcPr>
          <w:p w14:paraId="25C3A176">
            <w:pPr>
              <w:pStyle w:val="3"/>
              <w:snapToGrid w:val="0"/>
              <w:spacing w:line="360" w:lineRule="exact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  <w:tc>
          <w:tcPr>
            <w:tcW w:w="7959" w:type="dxa"/>
            <w:vAlign w:val="center"/>
          </w:tcPr>
          <w:p w14:paraId="39DA6AFE">
            <w:pPr>
              <w:pStyle w:val="3"/>
              <w:snapToGrid w:val="0"/>
              <w:spacing w:line="360" w:lineRule="exact"/>
              <w:ind w:left="0" w:leftChars="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begin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instrText xml:space="preserve"> HYPERLINK "mailto:lssrmyytjzx@163.com" </w:instrTex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lssrmyytjzx@163.com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begin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instrText xml:space="preserve"> HYPERLINK "mailto:363368689@qq.com" </w:instrTex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363368689@qq.com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C61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979" w:type="dxa"/>
            <w:vAlign w:val="center"/>
          </w:tcPr>
          <w:p w14:paraId="1A700DA0">
            <w:pPr>
              <w:pStyle w:val="3"/>
              <w:snapToGrid w:val="0"/>
              <w:spacing w:line="360" w:lineRule="exact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959" w:type="dxa"/>
            <w:vAlign w:val="center"/>
          </w:tcPr>
          <w:p w14:paraId="274D378E">
            <w:pPr>
              <w:pStyle w:val="3"/>
              <w:snapToGrid w:val="0"/>
              <w:spacing w:line="360" w:lineRule="exact"/>
              <w:ind w:left="0" w:leftChars="0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朱  艳、洪春霞、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付丹、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项慧芬</w:t>
            </w:r>
          </w:p>
        </w:tc>
      </w:tr>
    </w:tbl>
    <w:p w14:paraId="22B1A7D8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  <w:t>请认真阅读温馨提示</w:t>
      </w:r>
      <w:r>
        <w:rPr>
          <w:rFonts w:hint="eastAsia" w:ascii="仿宋" w:hAnsi="仿宋" w:eastAsia="仿宋" w:cs="仿宋"/>
          <w:sz w:val="32"/>
          <w:szCs w:val="32"/>
        </w:rPr>
        <w:t>，所有项目检查完毕后，请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>将指引单交回前台接待处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在专场时间内体检的可在前台扫码享受免费停车。</w:t>
      </w:r>
      <w:r>
        <w:rPr>
          <w:rFonts w:hint="eastAsia" w:ascii="仿宋" w:hAnsi="仿宋" w:eastAsia="仿宋" w:cs="仿宋"/>
          <w:sz w:val="32"/>
          <w:szCs w:val="32"/>
        </w:rPr>
        <w:t>收到报告完成短信后可扫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码下</w:t>
      </w:r>
      <w:r>
        <w:rPr>
          <w:rFonts w:hint="eastAsia" w:ascii="仿宋" w:hAnsi="仿宋" w:eastAsia="仿宋" w:cs="仿宋"/>
          <w:sz w:val="32"/>
          <w:szCs w:val="32"/>
        </w:rPr>
        <w:t>图二查询或下载PDF报告，或在上班时间来医院打印纸质报告，并享受免费咨询。</w:t>
      </w:r>
    </w:p>
    <w:p w14:paraId="2A52E2F2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一、体检流程：</w:t>
      </w:r>
    </w:p>
    <w:p w14:paraId="161D56F3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>从和平路入口或门诊部二楼连廊来到6号楼二楼体检中心前台接待处凭本人身份证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  <w:lang w:val="en-US" w:eastAsia="zh-CN"/>
        </w:rPr>
        <w:t>取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>指引单</w:t>
      </w:r>
      <w:r>
        <w:rPr>
          <w:rFonts w:hint="eastAsia" w:ascii="仿宋" w:hAnsi="仿宋" w:eastAsia="仿宋" w:cs="仿宋"/>
          <w:sz w:val="32"/>
          <w:szCs w:val="32"/>
        </w:rPr>
        <w:t>，全程有工作人员、志愿者、智能导检系统引导，完成体检项目后到三楼自助餐厅用餐。</w:t>
      </w:r>
    </w:p>
    <w:p w14:paraId="4B474D36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2.尿液检查请留早上中段尿；女性客户经期请勿行妇科、尿液、大便检查，待经期完毕后再补检。已婚女性妇检流程:留取尿液标本→妇科检查→妇科B超检查；男性选择泌尿系B超检查需要在憋尿情况下检查。</w:t>
      </w:r>
    </w:p>
    <w:p w14:paraId="047FA35D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3.备孕的先生、女士及孕妇请勿做以下放射类项目:X片、CT、双乳钼靶、骨密度和C14呼气试验(HP)。</w:t>
      </w:r>
    </w:p>
    <w:p w14:paraId="6CC26482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4.空腹检查项目有抽血、腹部超声、呼气试验、糖尿病风险评估、胃肠镜、各类加强CT、磁共振等检查。</w:t>
      </w:r>
    </w:p>
    <w:p w14:paraId="5C7E5262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无性生活史者禁止做妇科体检。</w:t>
      </w:r>
      <w:r>
        <w:rPr>
          <w:rFonts w:hint="eastAsia" w:ascii="仿宋" w:hAnsi="仿宋" w:eastAsia="仿宋" w:cs="仿宋"/>
          <w:sz w:val="32"/>
          <w:szCs w:val="32"/>
        </w:rPr>
        <w:t>若未婚女性（有性生活史者）想做妇检请先到前台办理签字手续，根据具体情况再做资料参加体检，体检前三天不宜行房事和阴道放药。未婚女性（无性生活史者）选择子宫、附件B超者，须憋足尿液行腹式子宫、附件B超检查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禁做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>阴道B超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检查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A1319E4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二、体检注意事项：</w:t>
      </w:r>
    </w:p>
    <w:p w14:paraId="3CB05D2A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1.参检前三天内请您清淡饮食，勿饮酒，勿食猪肝、猪血等含血性食物，避免剧烈运动；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>体检前晚22:00后禁饮禁食</w:t>
      </w:r>
      <w:r>
        <w:rPr>
          <w:rFonts w:hint="eastAsia" w:ascii="仿宋" w:hAnsi="仿宋" w:eastAsia="仿宋" w:cs="仿宋"/>
          <w:sz w:val="32"/>
          <w:szCs w:val="32"/>
        </w:rPr>
        <w:t xml:space="preserve">，体检当日早晨保持空腹；穿宽松衣物，勿穿有金属饰物、亮片的上衣，勿佩戴贵重饰品。女同志尽量不戴有钢圈的文胸、不穿连衣裙。体检时请您保管好自己的贵重物品。       </w:t>
      </w:r>
    </w:p>
    <w:p w14:paraId="3E676DA9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2.糖尿病、高血压等慢性病的受检者，在检查时请向医生说明病情及服药情况，体检当天完成空腹项目后及时服用携带药品。</w:t>
      </w:r>
    </w:p>
    <w:p w14:paraId="3927B99E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3.行HP呼气试验检查者请停用抗生素及胃药一月。</w:t>
      </w:r>
    </w:p>
    <w:p w14:paraId="165EC8C1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4.行胃肠镜检查者需停用抗凝药一周（停药前请咨询您的主治医生能否停药），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有胃肠镜检查需要提前一周进行预约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5CC8239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5.体内有金属异物、植入物者，避免做磁共振检查、糖尿病风险评估、人体成分分析。</w:t>
      </w:r>
    </w:p>
    <w:p w14:paraId="473ED149"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6.年老体弱者需有家属陪同，体检中如有困难，请及时与体检中心导检人员联系。</w:t>
      </w:r>
    </w:p>
    <w:p w14:paraId="53FB40DD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、车辆停放及上楼指引：</w:t>
      </w:r>
    </w:p>
    <w:p w14:paraId="6F7DFA94">
      <w:pPr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驾车从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和平路中5门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停5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、6号楼负一楼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乘57、58、59号电梯直达二楼体检中心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0898190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、体检中心工作时间（节假日休息）：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5163"/>
      </w:tblGrid>
      <w:tr w14:paraId="5AC5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6" w:type="dxa"/>
            <w:vAlign w:val="center"/>
          </w:tcPr>
          <w:p w14:paraId="37058DD1">
            <w:pPr>
              <w:tabs>
                <w:tab w:val="left" w:pos="501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周一至周六上午</w:t>
            </w:r>
          </w:p>
        </w:tc>
        <w:tc>
          <w:tcPr>
            <w:tcW w:w="5163" w:type="dxa"/>
            <w:vAlign w:val="center"/>
          </w:tcPr>
          <w:p w14:paraId="54CC1622">
            <w:pPr>
              <w:tabs>
                <w:tab w:val="left" w:pos="501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7:00--11：30</w:t>
            </w:r>
          </w:p>
        </w:tc>
      </w:tr>
      <w:tr w14:paraId="0BBA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6" w:type="dxa"/>
            <w:vMerge w:val="restart"/>
            <w:vAlign w:val="center"/>
          </w:tcPr>
          <w:p w14:paraId="5EB66F8B">
            <w:pPr>
              <w:tabs>
                <w:tab w:val="left" w:pos="501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周一至周六下午</w:t>
            </w:r>
          </w:p>
        </w:tc>
        <w:tc>
          <w:tcPr>
            <w:tcW w:w="5163" w:type="dxa"/>
            <w:vAlign w:val="center"/>
          </w:tcPr>
          <w:p w14:paraId="7A697775">
            <w:pPr>
              <w:tabs>
                <w:tab w:val="left" w:pos="501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14:00—17：30（夏季）</w:t>
            </w:r>
          </w:p>
        </w:tc>
      </w:tr>
      <w:tr w14:paraId="0F44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6" w:type="dxa"/>
            <w:vMerge w:val="continue"/>
            <w:vAlign w:val="center"/>
          </w:tcPr>
          <w:p w14:paraId="185F2355">
            <w:pPr>
              <w:tabs>
                <w:tab w:val="left" w:pos="501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163" w:type="dxa"/>
            <w:vAlign w:val="center"/>
          </w:tcPr>
          <w:p w14:paraId="011A36EC">
            <w:pPr>
              <w:tabs>
                <w:tab w:val="left" w:pos="501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13:30—17：00（冬季）</w:t>
            </w:r>
          </w:p>
        </w:tc>
      </w:tr>
    </w:tbl>
    <w:p w14:paraId="223D738C">
      <w:pPr>
        <w:tabs>
          <w:tab w:val="left" w:pos="5016"/>
        </w:tabs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</w:p>
    <w:p w14:paraId="44F83F20">
      <w:pPr>
        <w:tabs>
          <w:tab w:val="left" w:pos="5016"/>
        </w:tabs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</w:p>
    <w:p w14:paraId="798F5D3E">
      <w:pPr>
        <w:tabs>
          <w:tab w:val="left" w:pos="5016"/>
        </w:tabs>
        <w:ind w:firstLine="1687" w:firstLineChars="6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图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一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图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</w:t>
      </w:r>
    </w:p>
    <w:p w14:paraId="1074357E">
      <w:pPr>
        <w:tabs>
          <w:tab w:val="left" w:pos="5016"/>
        </w:tabs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drawing>
          <wp:inline distT="0" distB="0" distL="114300" distR="114300">
            <wp:extent cx="1597660" cy="1521460"/>
            <wp:effectExtent l="0" t="0" r="2540" b="2540"/>
            <wp:docPr id="2" name="图片 2" descr="c5c2617d13d469597cb3a4343e6e70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c2617d13d469597cb3a4343e6e70bd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b="18143"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FF"/>
          <w:sz w:val="28"/>
          <w:szCs w:val="28"/>
        </w:rPr>
        <w:t xml:space="preserve">                 </w:t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1546225" cy="1543685"/>
            <wp:effectExtent l="0" t="0" r="15875" b="18415"/>
            <wp:docPr id="1" name="图片 1" descr="微信图片_20240315075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1507530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65233">
      <w:pPr>
        <w:keepNext w:val="0"/>
        <w:keepLines w:val="0"/>
        <w:pageBreakBefore w:val="0"/>
        <w:widowControl w:val="0"/>
        <w:tabs>
          <w:tab w:val="left" w:pos="50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请扫图一导航到和平路                   收到领取报告短信后</w:t>
      </w:r>
    </w:p>
    <w:p w14:paraId="3CA82570">
      <w:pPr>
        <w:keepNext w:val="0"/>
        <w:keepLines w:val="0"/>
        <w:pageBreakBefore w:val="0"/>
        <w:widowControl w:val="0"/>
        <w:tabs>
          <w:tab w:val="left" w:pos="50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20" w:left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汽车从中5门入口中6门出口         扫图二查询或下载电子版报</w:t>
      </w:r>
    </w:p>
    <w:p w14:paraId="7C111ABC">
      <w:pPr>
        <w:keepNext w:val="0"/>
        <w:keepLines w:val="0"/>
        <w:pageBreakBefore w:val="0"/>
        <w:widowControl w:val="0"/>
        <w:tabs>
          <w:tab w:val="left" w:pos="50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20" w:left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电瓶车或步行从中6门出入口</w:t>
      </w:r>
    </w:p>
    <w:p w14:paraId="532177A5">
      <w:pPr>
        <w:tabs>
          <w:tab w:val="left" w:pos="5016"/>
        </w:tabs>
        <w:ind w:firstLine="1405" w:firstLineChars="50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A6AAD27">
      <w:pPr>
        <w:tabs>
          <w:tab w:val="left" w:pos="5016"/>
        </w:tabs>
        <w:ind w:firstLine="1405" w:firstLineChars="5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图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三</w:t>
      </w:r>
      <w:bookmarkStart w:id="0" w:name="_GoBack"/>
      <w:bookmarkEnd w:id="0"/>
    </w:p>
    <w:p w14:paraId="57CFBCBE">
      <w:pPr>
        <w:tabs>
          <w:tab w:val="left" w:pos="5016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2070100" cy="1589405"/>
            <wp:effectExtent l="0" t="0" r="6350" b="10795"/>
            <wp:docPr id="9" name="图片 1" descr="f1af9ac118766247b689b380b30c2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f1af9ac118766247b689b380b30c2a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58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01FC7A">
      <w:pPr>
        <w:tabs>
          <w:tab w:val="left" w:pos="5016"/>
        </w:tabs>
        <w:ind w:firstLine="560" w:firstLineChars="200"/>
        <w:rPr>
          <w:rFonts w:hint="eastAsia" w:ascii="仿宋" w:hAnsi="仿宋" w:eastAsia="仿宋" w:cs="仿宋"/>
          <w:sz w:val="28"/>
          <w:szCs w:val="28"/>
          <w:lang w:val="en-US"/>
        </w:rPr>
        <w:sectPr>
          <w:footerReference r:id="rId3" w:type="default"/>
          <w:pgSz w:w="11906" w:h="16838"/>
          <w:pgMar w:top="850" w:right="1440" w:bottom="1440" w:left="1440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体检预约扫码图</w:t>
      </w:r>
    </w:p>
    <w:p w14:paraId="37971265">
      <w:pPr>
        <w:bidi w:val="0"/>
        <w:rPr>
          <w:lang w:val="en-US" w:eastAsia="zh-CN"/>
        </w:rPr>
      </w:pPr>
    </w:p>
    <w:p w14:paraId="00342701">
      <w:pPr>
        <w:bidi w:val="0"/>
        <w:rPr>
          <w:lang w:val="en-US" w:eastAsia="zh-CN"/>
        </w:rPr>
      </w:pPr>
    </w:p>
    <w:p w14:paraId="15F92B20">
      <w:pPr>
        <w:bidi w:val="0"/>
        <w:rPr>
          <w:lang w:val="en-US" w:eastAsia="zh-CN"/>
        </w:rPr>
      </w:pPr>
    </w:p>
    <w:p w14:paraId="7C574DB0">
      <w:pPr>
        <w:bidi w:val="0"/>
        <w:rPr>
          <w:lang w:val="en-US" w:eastAsia="zh-CN"/>
        </w:rPr>
      </w:pPr>
    </w:p>
    <w:p w14:paraId="6A4AF0E4">
      <w:pPr>
        <w:bidi w:val="0"/>
        <w:rPr>
          <w:lang w:val="en-US" w:eastAsia="zh-CN"/>
        </w:rPr>
      </w:pPr>
    </w:p>
    <w:p w14:paraId="74E4DE0A">
      <w:pPr>
        <w:bidi w:val="0"/>
        <w:rPr>
          <w:lang w:val="en-US" w:eastAsia="zh-CN"/>
        </w:rPr>
      </w:pPr>
    </w:p>
    <w:p w14:paraId="3D00C2B6">
      <w:pPr>
        <w:bidi w:val="0"/>
        <w:rPr>
          <w:lang w:val="en-US" w:eastAsia="zh-CN"/>
        </w:rPr>
      </w:pPr>
    </w:p>
    <w:p w14:paraId="22B3AD1D">
      <w:pPr>
        <w:bidi w:val="0"/>
        <w:rPr>
          <w:lang w:val="en-US" w:eastAsia="zh-CN"/>
        </w:rPr>
      </w:pPr>
    </w:p>
    <w:p w14:paraId="0431F273">
      <w:pPr>
        <w:bidi w:val="0"/>
        <w:rPr>
          <w:lang w:val="en-US" w:eastAsia="zh-CN"/>
        </w:rPr>
      </w:pPr>
    </w:p>
    <w:p w14:paraId="6A7C18A7">
      <w:pPr>
        <w:bidi w:val="0"/>
        <w:rPr>
          <w:lang w:val="en-US" w:eastAsia="zh-CN"/>
        </w:rPr>
      </w:pPr>
    </w:p>
    <w:p w14:paraId="6E51989B">
      <w:pPr>
        <w:bidi w:val="0"/>
        <w:rPr>
          <w:lang w:val="en-US" w:eastAsia="zh-CN"/>
        </w:rPr>
      </w:pPr>
    </w:p>
    <w:p w14:paraId="64B33AD1">
      <w:pPr>
        <w:bidi w:val="0"/>
        <w:rPr>
          <w:lang w:val="en-US" w:eastAsia="zh-CN"/>
        </w:rPr>
      </w:pPr>
    </w:p>
    <w:p w14:paraId="147C3CB3">
      <w:pPr>
        <w:bidi w:val="0"/>
        <w:rPr>
          <w:lang w:val="en-US" w:eastAsia="zh-CN"/>
        </w:rPr>
      </w:pPr>
    </w:p>
    <w:p w14:paraId="12C5C966">
      <w:pPr>
        <w:bidi w:val="0"/>
        <w:rPr>
          <w:lang w:val="en-US" w:eastAsia="zh-CN"/>
        </w:rPr>
      </w:pPr>
    </w:p>
    <w:p w14:paraId="48CFC401">
      <w:pPr>
        <w:tabs>
          <w:tab w:val="left" w:pos="3370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92F3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886B70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86B70"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OTI1N2Q3YWE1ODNkYTg2YmU3MDQ5NDY3NTZlMWIifQ=="/>
  </w:docVars>
  <w:rsids>
    <w:rsidRoot w:val="00031D6D"/>
    <w:rsid w:val="00031D6D"/>
    <w:rsid w:val="0004755D"/>
    <w:rsid w:val="000B2FDD"/>
    <w:rsid w:val="002C51AC"/>
    <w:rsid w:val="00336657"/>
    <w:rsid w:val="003564A9"/>
    <w:rsid w:val="003B74C1"/>
    <w:rsid w:val="003E23EF"/>
    <w:rsid w:val="00410BB3"/>
    <w:rsid w:val="0042472B"/>
    <w:rsid w:val="00433C66"/>
    <w:rsid w:val="00482A01"/>
    <w:rsid w:val="004C3B0A"/>
    <w:rsid w:val="005E4D29"/>
    <w:rsid w:val="006271EF"/>
    <w:rsid w:val="0063505E"/>
    <w:rsid w:val="00640957"/>
    <w:rsid w:val="00697C09"/>
    <w:rsid w:val="00784C23"/>
    <w:rsid w:val="007F7AD7"/>
    <w:rsid w:val="00802DEC"/>
    <w:rsid w:val="00855116"/>
    <w:rsid w:val="0089343C"/>
    <w:rsid w:val="008E7A31"/>
    <w:rsid w:val="009D431F"/>
    <w:rsid w:val="00B33F21"/>
    <w:rsid w:val="00B908DB"/>
    <w:rsid w:val="00BB19AA"/>
    <w:rsid w:val="00BD633E"/>
    <w:rsid w:val="00C6041F"/>
    <w:rsid w:val="00C61B59"/>
    <w:rsid w:val="00D43212"/>
    <w:rsid w:val="00D666F6"/>
    <w:rsid w:val="00DE06DA"/>
    <w:rsid w:val="00E444A6"/>
    <w:rsid w:val="00E90517"/>
    <w:rsid w:val="00EB0384"/>
    <w:rsid w:val="00EB3D1E"/>
    <w:rsid w:val="00EC5879"/>
    <w:rsid w:val="00F43225"/>
    <w:rsid w:val="00FB0F18"/>
    <w:rsid w:val="00FC6A10"/>
    <w:rsid w:val="011B58DC"/>
    <w:rsid w:val="012A2779"/>
    <w:rsid w:val="0133294A"/>
    <w:rsid w:val="013502FB"/>
    <w:rsid w:val="01381B24"/>
    <w:rsid w:val="01791910"/>
    <w:rsid w:val="01853C51"/>
    <w:rsid w:val="01921AA3"/>
    <w:rsid w:val="020172C7"/>
    <w:rsid w:val="028F7DE1"/>
    <w:rsid w:val="03044C13"/>
    <w:rsid w:val="033D46B8"/>
    <w:rsid w:val="0371289F"/>
    <w:rsid w:val="03BA4185"/>
    <w:rsid w:val="03FD7A53"/>
    <w:rsid w:val="040C4157"/>
    <w:rsid w:val="043D05CC"/>
    <w:rsid w:val="04586BF1"/>
    <w:rsid w:val="045F3194"/>
    <w:rsid w:val="04B4599C"/>
    <w:rsid w:val="04CE6E54"/>
    <w:rsid w:val="04CE7070"/>
    <w:rsid w:val="04E85FFB"/>
    <w:rsid w:val="04F03C97"/>
    <w:rsid w:val="04F46D41"/>
    <w:rsid w:val="054E3DBA"/>
    <w:rsid w:val="05927842"/>
    <w:rsid w:val="05B9440E"/>
    <w:rsid w:val="05E65F19"/>
    <w:rsid w:val="05EF55C2"/>
    <w:rsid w:val="06072808"/>
    <w:rsid w:val="061935E1"/>
    <w:rsid w:val="069A5CF5"/>
    <w:rsid w:val="06CA30F1"/>
    <w:rsid w:val="076C65D7"/>
    <w:rsid w:val="07F53382"/>
    <w:rsid w:val="08111200"/>
    <w:rsid w:val="084750EB"/>
    <w:rsid w:val="08675FC3"/>
    <w:rsid w:val="08723778"/>
    <w:rsid w:val="08904557"/>
    <w:rsid w:val="08964A29"/>
    <w:rsid w:val="08CB1EDC"/>
    <w:rsid w:val="08D6683F"/>
    <w:rsid w:val="08ED62FB"/>
    <w:rsid w:val="094056D1"/>
    <w:rsid w:val="094C1C4D"/>
    <w:rsid w:val="09536DFF"/>
    <w:rsid w:val="09567663"/>
    <w:rsid w:val="09961968"/>
    <w:rsid w:val="09CF50FB"/>
    <w:rsid w:val="09D65D8A"/>
    <w:rsid w:val="09F23E40"/>
    <w:rsid w:val="0A1144B7"/>
    <w:rsid w:val="0A1D6C55"/>
    <w:rsid w:val="0A26593D"/>
    <w:rsid w:val="0A7C38B2"/>
    <w:rsid w:val="0ABB44FE"/>
    <w:rsid w:val="0AC05ED5"/>
    <w:rsid w:val="0AFA0737"/>
    <w:rsid w:val="0AFC6D03"/>
    <w:rsid w:val="0B15258C"/>
    <w:rsid w:val="0B1579D3"/>
    <w:rsid w:val="0B381DDB"/>
    <w:rsid w:val="0B3A4011"/>
    <w:rsid w:val="0B697E39"/>
    <w:rsid w:val="0B713E08"/>
    <w:rsid w:val="0B8B4F95"/>
    <w:rsid w:val="0BB97797"/>
    <w:rsid w:val="0BEF7DA3"/>
    <w:rsid w:val="0C025343"/>
    <w:rsid w:val="0CA1520D"/>
    <w:rsid w:val="0CAA4E15"/>
    <w:rsid w:val="0CC512B4"/>
    <w:rsid w:val="0CC55A09"/>
    <w:rsid w:val="0CE5400C"/>
    <w:rsid w:val="0CED4437"/>
    <w:rsid w:val="0D150778"/>
    <w:rsid w:val="0D195ADD"/>
    <w:rsid w:val="0D443ED6"/>
    <w:rsid w:val="0D6C6B22"/>
    <w:rsid w:val="0D80353A"/>
    <w:rsid w:val="0DBD3A0C"/>
    <w:rsid w:val="0E01626F"/>
    <w:rsid w:val="0E1C7419"/>
    <w:rsid w:val="0E20487B"/>
    <w:rsid w:val="0E2201C1"/>
    <w:rsid w:val="0E30335A"/>
    <w:rsid w:val="0E91723B"/>
    <w:rsid w:val="0E924F48"/>
    <w:rsid w:val="0E9334E1"/>
    <w:rsid w:val="0EB21FAD"/>
    <w:rsid w:val="0EBC5D8D"/>
    <w:rsid w:val="0EDC20A4"/>
    <w:rsid w:val="0F053282"/>
    <w:rsid w:val="0F0D0859"/>
    <w:rsid w:val="0F2C09D8"/>
    <w:rsid w:val="0F553792"/>
    <w:rsid w:val="0F872BDE"/>
    <w:rsid w:val="0FC44344"/>
    <w:rsid w:val="0FC803F4"/>
    <w:rsid w:val="0FF8592F"/>
    <w:rsid w:val="10161A99"/>
    <w:rsid w:val="103F4867"/>
    <w:rsid w:val="109838CE"/>
    <w:rsid w:val="10E7597A"/>
    <w:rsid w:val="10FC1ED1"/>
    <w:rsid w:val="11591592"/>
    <w:rsid w:val="11641B08"/>
    <w:rsid w:val="118C0A79"/>
    <w:rsid w:val="11BE4F12"/>
    <w:rsid w:val="11E92A1A"/>
    <w:rsid w:val="12237609"/>
    <w:rsid w:val="125515DD"/>
    <w:rsid w:val="126E7F89"/>
    <w:rsid w:val="12800674"/>
    <w:rsid w:val="1293164F"/>
    <w:rsid w:val="12BF4EC5"/>
    <w:rsid w:val="12C37FAB"/>
    <w:rsid w:val="13367134"/>
    <w:rsid w:val="13720F35"/>
    <w:rsid w:val="137F2C33"/>
    <w:rsid w:val="13A92EE6"/>
    <w:rsid w:val="140848AB"/>
    <w:rsid w:val="14290F9B"/>
    <w:rsid w:val="1433144F"/>
    <w:rsid w:val="143D1213"/>
    <w:rsid w:val="144C210F"/>
    <w:rsid w:val="146D2C0E"/>
    <w:rsid w:val="147815B3"/>
    <w:rsid w:val="149C334F"/>
    <w:rsid w:val="14AF3ABC"/>
    <w:rsid w:val="14B464A1"/>
    <w:rsid w:val="14C95A1C"/>
    <w:rsid w:val="14E8533D"/>
    <w:rsid w:val="15392742"/>
    <w:rsid w:val="153A17F1"/>
    <w:rsid w:val="155130FD"/>
    <w:rsid w:val="155731B5"/>
    <w:rsid w:val="1560012E"/>
    <w:rsid w:val="157E7601"/>
    <w:rsid w:val="16267B21"/>
    <w:rsid w:val="16760A84"/>
    <w:rsid w:val="167623F0"/>
    <w:rsid w:val="1685713B"/>
    <w:rsid w:val="16C63B7D"/>
    <w:rsid w:val="16D801A6"/>
    <w:rsid w:val="16DF417E"/>
    <w:rsid w:val="171170E7"/>
    <w:rsid w:val="17400046"/>
    <w:rsid w:val="175C3F58"/>
    <w:rsid w:val="17604AF2"/>
    <w:rsid w:val="17B21218"/>
    <w:rsid w:val="17D45AE1"/>
    <w:rsid w:val="17D50188"/>
    <w:rsid w:val="17E65866"/>
    <w:rsid w:val="18494F38"/>
    <w:rsid w:val="184D2239"/>
    <w:rsid w:val="188E5849"/>
    <w:rsid w:val="189D1F2C"/>
    <w:rsid w:val="18C751CA"/>
    <w:rsid w:val="18ED2F83"/>
    <w:rsid w:val="1919202F"/>
    <w:rsid w:val="19193E5E"/>
    <w:rsid w:val="1945596B"/>
    <w:rsid w:val="197C0704"/>
    <w:rsid w:val="198F6A8D"/>
    <w:rsid w:val="19900911"/>
    <w:rsid w:val="19B144DC"/>
    <w:rsid w:val="19E123D4"/>
    <w:rsid w:val="19FE402A"/>
    <w:rsid w:val="1A0B7556"/>
    <w:rsid w:val="1A273DF6"/>
    <w:rsid w:val="1A3072D6"/>
    <w:rsid w:val="1AE43418"/>
    <w:rsid w:val="1B4138B9"/>
    <w:rsid w:val="1B505B6B"/>
    <w:rsid w:val="1B8048AF"/>
    <w:rsid w:val="1BED331D"/>
    <w:rsid w:val="1C047BA0"/>
    <w:rsid w:val="1C0A1026"/>
    <w:rsid w:val="1C26681A"/>
    <w:rsid w:val="1CC06FF2"/>
    <w:rsid w:val="1CFF170F"/>
    <w:rsid w:val="1D396B15"/>
    <w:rsid w:val="1D5F48BD"/>
    <w:rsid w:val="1D65064F"/>
    <w:rsid w:val="1DE44679"/>
    <w:rsid w:val="1E6F4CC4"/>
    <w:rsid w:val="1E8715A2"/>
    <w:rsid w:val="1E931D37"/>
    <w:rsid w:val="1F467A12"/>
    <w:rsid w:val="1F4B18A8"/>
    <w:rsid w:val="1FB20EFB"/>
    <w:rsid w:val="20212296"/>
    <w:rsid w:val="203F497B"/>
    <w:rsid w:val="20634019"/>
    <w:rsid w:val="208134D8"/>
    <w:rsid w:val="20A46DD6"/>
    <w:rsid w:val="20A54EE1"/>
    <w:rsid w:val="20B93F69"/>
    <w:rsid w:val="20BF76A0"/>
    <w:rsid w:val="20CF1323"/>
    <w:rsid w:val="21A42975"/>
    <w:rsid w:val="21AC4FD8"/>
    <w:rsid w:val="21B20280"/>
    <w:rsid w:val="21B93220"/>
    <w:rsid w:val="21E26A9D"/>
    <w:rsid w:val="22BC5F8B"/>
    <w:rsid w:val="23110016"/>
    <w:rsid w:val="2355341B"/>
    <w:rsid w:val="23905AC7"/>
    <w:rsid w:val="24175C83"/>
    <w:rsid w:val="245568E5"/>
    <w:rsid w:val="24650795"/>
    <w:rsid w:val="24997A50"/>
    <w:rsid w:val="24D4514C"/>
    <w:rsid w:val="24E24D63"/>
    <w:rsid w:val="24F75099"/>
    <w:rsid w:val="25606F09"/>
    <w:rsid w:val="256C0D9F"/>
    <w:rsid w:val="25B85DB9"/>
    <w:rsid w:val="25C77ABF"/>
    <w:rsid w:val="25CC75BB"/>
    <w:rsid w:val="25D06D7C"/>
    <w:rsid w:val="25E30DF4"/>
    <w:rsid w:val="26143359"/>
    <w:rsid w:val="266E5A92"/>
    <w:rsid w:val="269C3F35"/>
    <w:rsid w:val="26C54B2C"/>
    <w:rsid w:val="26E8440D"/>
    <w:rsid w:val="272A7CFA"/>
    <w:rsid w:val="272D6C70"/>
    <w:rsid w:val="279D7857"/>
    <w:rsid w:val="27A577C5"/>
    <w:rsid w:val="27C500EA"/>
    <w:rsid w:val="28210CC5"/>
    <w:rsid w:val="283E2C1E"/>
    <w:rsid w:val="286825B1"/>
    <w:rsid w:val="28B61D73"/>
    <w:rsid w:val="28C03800"/>
    <w:rsid w:val="28D01566"/>
    <w:rsid w:val="28E01CDC"/>
    <w:rsid w:val="28F239B5"/>
    <w:rsid w:val="28FA615C"/>
    <w:rsid w:val="291F4466"/>
    <w:rsid w:val="29280DC8"/>
    <w:rsid w:val="29632971"/>
    <w:rsid w:val="2996300E"/>
    <w:rsid w:val="299C1E20"/>
    <w:rsid w:val="29C853E7"/>
    <w:rsid w:val="29CB3770"/>
    <w:rsid w:val="2A582BC5"/>
    <w:rsid w:val="2A905451"/>
    <w:rsid w:val="2B380B3A"/>
    <w:rsid w:val="2B964952"/>
    <w:rsid w:val="2BB968E5"/>
    <w:rsid w:val="2BBD1D32"/>
    <w:rsid w:val="2BC065AA"/>
    <w:rsid w:val="2BC84B78"/>
    <w:rsid w:val="2C0B76C7"/>
    <w:rsid w:val="2C464AB9"/>
    <w:rsid w:val="2C4F2D6F"/>
    <w:rsid w:val="2C737536"/>
    <w:rsid w:val="2CD56A80"/>
    <w:rsid w:val="2D0D274C"/>
    <w:rsid w:val="2D124298"/>
    <w:rsid w:val="2D5F1F66"/>
    <w:rsid w:val="2D9A1C10"/>
    <w:rsid w:val="2E3378DA"/>
    <w:rsid w:val="2E344A97"/>
    <w:rsid w:val="2E7D07F7"/>
    <w:rsid w:val="2E8D7031"/>
    <w:rsid w:val="2EF463B5"/>
    <w:rsid w:val="2F3B44E8"/>
    <w:rsid w:val="2F444DE9"/>
    <w:rsid w:val="2F8B489C"/>
    <w:rsid w:val="2FBE2FFF"/>
    <w:rsid w:val="2FCE44C7"/>
    <w:rsid w:val="2FD31A87"/>
    <w:rsid w:val="2FE92CF8"/>
    <w:rsid w:val="3097019E"/>
    <w:rsid w:val="310E6575"/>
    <w:rsid w:val="31205C64"/>
    <w:rsid w:val="312E528F"/>
    <w:rsid w:val="3137281D"/>
    <w:rsid w:val="31645E5C"/>
    <w:rsid w:val="31AE0C0C"/>
    <w:rsid w:val="31AF654D"/>
    <w:rsid w:val="31B31762"/>
    <w:rsid w:val="32385086"/>
    <w:rsid w:val="326D749F"/>
    <w:rsid w:val="32763459"/>
    <w:rsid w:val="329B68D4"/>
    <w:rsid w:val="32A93289"/>
    <w:rsid w:val="32B35B53"/>
    <w:rsid w:val="33100861"/>
    <w:rsid w:val="33262720"/>
    <w:rsid w:val="334F5B9D"/>
    <w:rsid w:val="335B31BA"/>
    <w:rsid w:val="336F5B79"/>
    <w:rsid w:val="339B7D43"/>
    <w:rsid w:val="33B4307F"/>
    <w:rsid w:val="33B66FCD"/>
    <w:rsid w:val="33E848DB"/>
    <w:rsid w:val="34170418"/>
    <w:rsid w:val="342F238E"/>
    <w:rsid w:val="34420E37"/>
    <w:rsid w:val="3444183E"/>
    <w:rsid w:val="344F28AD"/>
    <w:rsid w:val="348913ED"/>
    <w:rsid w:val="349F14A6"/>
    <w:rsid w:val="34E36A9F"/>
    <w:rsid w:val="34EC67E4"/>
    <w:rsid w:val="35041112"/>
    <w:rsid w:val="355F565A"/>
    <w:rsid w:val="356929A1"/>
    <w:rsid w:val="35750E49"/>
    <w:rsid w:val="35C023E4"/>
    <w:rsid w:val="35DB5213"/>
    <w:rsid w:val="35DF103A"/>
    <w:rsid w:val="36186477"/>
    <w:rsid w:val="36730319"/>
    <w:rsid w:val="37594681"/>
    <w:rsid w:val="37AE398C"/>
    <w:rsid w:val="37D529A9"/>
    <w:rsid w:val="37E914AC"/>
    <w:rsid w:val="380C3F00"/>
    <w:rsid w:val="380D1E8F"/>
    <w:rsid w:val="380F0D8B"/>
    <w:rsid w:val="38333241"/>
    <w:rsid w:val="38525191"/>
    <w:rsid w:val="38643DA0"/>
    <w:rsid w:val="38775B8E"/>
    <w:rsid w:val="38966111"/>
    <w:rsid w:val="389730F5"/>
    <w:rsid w:val="38AE0CFE"/>
    <w:rsid w:val="38C3282A"/>
    <w:rsid w:val="38CA081A"/>
    <w:rsid w:val="38D428CC"/>
    <w:rsid w:val="38E72C34"/>
    <w:rsid w:val="38E76FC8"/>
    <w:rsid w:val="392A29E1"/>
    <w:rsid w:val="3948775E"/>
    <w:rsid w:val="39527FE8"/>
    <w:rsid w:val="39735015"/>
    <w:rsid w:val="39770A32"/>
    <w:rsid w:val="39901DB1"/>
    <w:rsid w:val="399B0E77"/>
    <w:rsid w:val="39A17704"/>
    <w:rsid w:val="39A6343A"/>
    <w:rsid w:val="39AE741E"/>
    <w:rsid w:val="39F26908"/>
    <w:rsid w:val="39F457C0"/>
    <w:rsid w:val="3A3079C4"/>
    <w:rsid w:val="3A34509A"/>
    <w:rsid w:val="3A8E5DE3"/>
    <w:rsid w:val="3A8E618C"/>
    <w:rsid w:val="3A8E7BED"/>
    <w:rsid w:val="3A9B105E"/>
    <w:rsid w:val="3A9B6682"/>
    <w:rsid w:val="3B2D67B8"/>
    <w:rsid w:val="3B865F5E"/>
    <w:rsid w:val="3BCA3D5C"/>
    <w:rsid w:val="3BD16A31"/>
    <w:rsid w:val="3BDD4C97"/>
    <w:rsid w:val="3BE86E9B"/>
    <w:rsid w:val="3C2A1445"/>
    <w:rsid w:val="3C6D746A"/>
    <w:rsid w:val="3C7D55AE"/>
    <w:rsid w:val="3CAC611A"/>
    <w:rsid w:val="3CC44D85"/>
    <w:rsid w:val="3CD10D5B"/>
    <w:rsid w:val="3CDD30CB"/>
    <w:rsid w:val="3CE85C07"/>
    <w:rsid w:val="3D124015"/>
    <w:rsid w:val="3D3B1249"/>
    <w:rsid w:val="3D3E2AEA"/>
    <w:rsid w:val="3D4824FE"/>
    <w:rsid w:val="3D84173C"/>
    <w:rsid w:val="3DED594D"/>
    <w:rsid w:val="3E03050C"/>
    <w:rsid w:val="3E456EF7"/>
    <w:rsid w:val="3E48773B"/>
    <w:rsid w:val="3E8071E3"/>
    <w:rsid w:val="3E9B3B03"/>
    <w:rsid w:val="3ED86A9A"/>
    <w:rsid w:val="3EF80070"/>
    <w:rsid w:val="3F111DD2"/>
    <w:rsid w:val="3F4A1A1F"/>
    <w:rsid w:val="3F55530C"/>
    <w:rsid w:val="3F7C7AC8"/>
    <w:rsid w:val="3F9A5F30"/>
    <w:rsid w:val="3F9D7D15"/>
    <w:rsid w:val="3FA810D7"/>
    <w:rsid w:val="3FB40221"/>
    <w:rsid w:val="3FBD45D9"/>
    <w:rsid w:val="40061FE5"/>
    <w:rsid w:val="401D2AE5"/>
    <w:rsid w:val="404750DE"/>
    <w:rsid w:val="407D0FE4"/>
    <w:rsid w:val="409C55CE"/>
    <w:rsid w:val="40D712FA"/>
    <w:rsid w:val="40DF36F9"/>
    <w:rsid w:val="412C0532"/>
    <w:rsid w:val="412E732C"/>
    <w:rsid w:val="4175038F"/>
    <w:rsid w:val="419711EA"/>
    <w:rsid w:val="41BC77AB"/>
    <w:rsid w:val="41DF59E2"/>
    <w:rsid w:val="41F46657"/>
    <w:rsid w:val="421C4609"/>
    <w:rsid w:val="42376048"/>
    <w:rsid w:val="42557F64"/>
    <w:rsid w:val="42751C0B"/>
    <w:rsid w:val="427E4760"/>
    <w:rsid w:val="42952CA3"/>
    <w:rsid w:val="429D1469"/>
    <w:rsid w:val="42A4258A"/>
    <w:rsid w:val="42C22119"/>
    <w:rsid w:val="42E03A80"/>
    <w:rsid w:val="42F21EBD"/>
    <w:rsid w:val="42F50881"/>
    <w:rsid w:val="43314CA9"/>
    <w:rsid w:val="43361D9D"/>
    <w:rsid w:val="433E55F2"/>
    <w:rsid w:val="43524FE5"/>
    <w:rsid w:val="435662EA"/>
    <w:rsid w:val="43580413"/>
    <w:rsid w:val="43586733"/>
    <w:rsid w:val="43744B39"/>
    <w:rsid w:val="43825D37"/>
    <w:rsid w:val="438D3293"/>
    <w:rsid w:val="43BC44F7"/>
    <w:rsid w:val="43D44643"/>
    <w:rsid w:val="43D929EE"/>
    <w:rsid w:val="43E23702"/>
    <w:rsid w:val="43FD26E6"/>
    <w:rsid w:val="441D15BD"/>
    <w:rsid w:val="441D1ACF"/>
    <w:rsid w:val="44457428"/>
    <w:rsid w:val="4450382F"/>
    <w:rsid w:val="44754F14"/>
    <w:rsid w:val="447F2366"/>
    <w:rsid w:val="44871E80"/>
    <w:rsid w:val="44E149B2"/>
    <w:rsid w:val="44F91FD5"/>
    <w:rsid w:val="450B425A"/>
    <w:rsid w:val="45157236"/>
    <w:rsid w:val="45406B12"/>
    <w:rsid w:val="4581573E"/>
    <w:rsid w:val="45C35748"/>
    <w:rsid w:val="462414EC"/>
    <w:rsid w:val="46594662"/>
    <w:rsid w:val="465F3743"/>
    <w:rsid w:val="46BB7179"/>
    <w:rsid w:val="46C533D4"/>
    <w:rsid w:val="47015A2D"/>
    <w:rsid w:val="47177F7E"/>
    <w:rsid w:val="471B6A37"/>
    <w:rsid w:val="47591AF5"/>
    <w:rsid w:val="47A902D7"/>
    <w:rsid w:val="47A92107"/>
    <w:rsid w:val="481068B9"/>
    <w:rsid w:val="48243B68"/>
    <w:rsid w:val="48772CF1"/>
    <w:rsid w:val="487E1E49"/>
    <w:rsid w:val="48A53C58"/>
    <w:rsid w:val="48A8736E"/>
    <w:rsid w:val="48C268D4"/>
    <w:rsid w:val="4911426C"/>
    <w:rsid w:val="49533F51"/>
    <w:rsid w:val="496655FA"/>
    <w:rsid w:val="496E24B5"/>
    <w:rsid w:val="49A731A8"/>
    <w:rsid w:val="49B6173C"/>
    <w:rsid w:val="49C10A83"/>
    <w:rsid w:val="49D1362B"/>
    <w:rsid w:val="49EE38C3"/>
    <w:rsid w:val="4A056D01"/>
    <w:rsid w:val="4A080F96"/>
    <w:rsid w:val="4A130D7D"/>
    <w:rsid w:val="4A5C6BD0"/>
    <w:rsid w:val="4A614F56"/>
    <w:rsid w:val="4A671255"/>
    <w:rsid w:val="4A880DD3"/>
    <w:rsid w:val="4A9A5B1A"/>
    <w:rsid w:val="4AEE54BD"/>
    <w:rsid w:val="4AF072E5"/>
    <w:rsid w:val="4B0A484B"/>
    <w:rsid w:val="4B536506"/>
    <w:rsid w:val="4B9F4B61"/>
    <w:rsid w:val="4BBA2F5A"/>
    <w:rsid w:val="4BBE32C6"/>
    <w:rsid w:val="4C113039"/>
    <w:rsid w:val="4C474565"/>
    <w:rsid w:val="4C555679"/>
    <w:rsid w:val="4C5E505C"/>
    <w:rsid w:val="4C5F1B48"/>
    <w:rsid w:val="4C9038E3"/>
    <w:rsid w:val="4C915408"/>
    <w:rsid w:val="4C9B422B"/>
    <w:rsid w:val="4CA97FAF"/>
    <w:rsid w:val="4CBE5C8B"/>
    <w:rsid w:val="4CE13CAA"/>
    <w:rsid w:val="4D1864C4"/>
    <w:rsid w:val="4D285CCF"/>
    <w:rsid w:val="4D341EAC"/>
    <w:rsid w:val="4D363204"/>
    <w:rsid w:val="4D47705E"/>
    <w:rsid w:val="4D5634F0"/>
    <w:rsid w:val="4D896E37"/>
    <w:rsid w:val="4D974F71"/>
    <w:rsid w:val="4DD52FF7"/>
    <w:rsid w:val="4DDC79D2"/>
    <w:rsid w:val="4DE42AE6"/>
    <w:rsid w:val="4DE44EE3"/>
    <w:rsid w:val="4E577699"/>
    <w:rsid w:val="4EB9620A"/>
    <w:rsid w:val="4EE7720D"/>
    <w:rsid w:val="4EED0FDB"/>
    <w:rsid w:val="4EFF2D5F"/>
    <w:rsid w:val="4F0251A9"/>
    <w:rsid w:val="4F0F42E7"/>
    <w:rsid w:val="4F164DBB"/>
    <w:rsid w:val="4F43254E"/>
    <w:rsid w:val="4F6F39C2"/>
    <w:rsid w:val="4F7D0CF4"/>
    <w:rsid w:val="4FA04D17"/>
    <w:rsid w:val="4FC37953"/>
    <w:rsid w:val="50477693"/>
    <w:rsid w:val="504B402B"/>
    <w:rsid w:val="509E2B1A"/>
    <w:rsid w:val="50B83CE1"/>
    <w:rsid w:val="50D91D8F"/>
    <w:rsid w:val="510163E8"/>
    <w:rsid w:val="511F0741"/>
    <w:rsid w:val="513402A5"/>
    <w:rsid w:val="516A7EFA"/>
    <w:rsid w:val="518E162B"/>
    <w:rsid w:val="519F5EA0"/>
    <w:rsid w:val="51F54C1B"/>
    <w:rsid w:val="520B0694"/>
    <w:rsid w:val="52114FC6"/>
    <w:rsid w:val="52237BEC"/>
    <w:rsid w:val="52294A17"/>
    <w:rsid w:val="523940DA"/>
    <w:rsid w:val="52527A4A"/>
    <w:rsid w:val="5253261E"/>
    <w:rsid w:val="52B62199"/>
    <w:rsid w:val="52C25DE4"/>
    <w:rsid w:val="53516CBE"/>
    <w:rsid w:val="536504B5"/>
    <w:rsid w:val="53683A95"/>
    <w:rsid w:val="53A5346C"/>
    <w:rsid w:val="53FF5752"/>
    <w:rsid w:val="542F7A11"/>
    <w:rsid w:val="545C7016"/>
    <w:rsid w:val="55095986"/>
    <w:rsid w:val="550C1EB6"/>
    <w:rsid w:val="552141D7"/>
    <w:rsid w:val="55316207"/>
    <w:rsid w:val="5541166A"/>
    <w:rsid w:val="558E32CC"/>
    <w:rsid w:val="55AD1B46"/>
    <w:rsid w:val="55D70BD7"/>
    <w:rsid w:val="56126841"/>
    <w:rsid w:val="56223A13"/>
    <w:rsid w:val="564B2AFC"/>
    <w:rsid w:val="566352E8"/>
    <w:rsid w:val="566715B7"/>
    <w:rsid w:val="56B331E4"/>
    <w:rsid w:val="57020D21"/>
    <w:rsid w:val="576D42A0"/>
    <w:rsid w:val="57A56E70"/>
    <w:rsid w:val="57AB26EA"/>
    <w:rsid w:val="57E32D5E"/>
    <w:rsid w:val="581D679A"/>
    <w:rsid w:val="587E3087"/>
    <w:rsid w:val="589F6478"/>
    <w:rsid w:val="58B06B9F"/>
    <w:rsid w:val="58D7154B"/>
    <w:rsid w:val="58DB44C2"/>
    <w:rsid w:val="58FF2F09"/>
    <w:rsid w:val="590E21BB"/>
    <w:rsid w:val="59405AD4"/>
    <w:rsid w:val="59A746F0"/>
    <w:rsid w:val="5A0036D3"/>
    <w:rsid w:val="5A1F6E7B"/>
    <w:rsid w:val="5A6B2C3C"/>
    <w:rsid w:val="5A82666E"/>
    <w:rsid w:val="5A97520D"/>
    <w:rsid w:val="5A987E85"/>
    <w:rsid w:val="5ABB0C56"/>
    <w:rsid w:val="5AD1170E"/>
    <w:rsid w:val="5B071547"/>
    <w:rsid w:val="5B105579"/>
    <w:rsid w:val="5B111FFF"/>
    <w:rsid w:val="5B34675A"/>
    <w:rsid w:val="5B415CFD"/>
    <w:rsid w:val="5B5153B3"/>
    <w:rsid w:val="5B5B5ED6"/>
    <w:rsid w:val="5B5E022C"/>
    <w:rsid w:val="5BF116A8"/>
    <w:rsid w:val="5C2F72A2"/>
    <w:rsid w:val="5CAC49F3"/>
    <w:rsid w:val="5CEB6CAE"/>
    <w:rsid w:val="5D0E61A6"/>
    <w:rsid w:val="5D2C33DE"/>
    <w:rsid w:val="5D526412"/>
    <w:rsid w:val="5D541F28"/>
    <w:rsid w:val="5D5769F6"/>
    <w:rsid w:val="5D587E33"/>
    <w:rsid w:val="5D917A9F"/>
    <w:rsid w:val="5DA130F9"/>
    <w:rsid w:val="5DBE68B4"/>
    <w:rsid w:val="5DF2371B"/>
    <w:rsid w:val="5DF4251D"/>
    <w:rsid w:val="5E4D19D6"/>
    <w:rsid w:val="5EF64B7B"/>
    <w:rsid w:val="5F4C5262"/>
    <w:rsid w:val="5F681D4F"/>
    <w:rsid w:val="5FA72F06"/>
    <w:rsid w:val="5FE65259"/>
    <w:rsid w:val="5FF40869"/>
    <w:rsid w:val="60021085"/>
    <w:rsid w:val="600A3E86"/>
    <w:rsid w:val="60442359"/>
    <w:rsid w:val="60624676"/>
    <w:rsid w:val="607767F2"/>
    <w:rsid w:val="60C12555"/>
    <w:rsid w:val="60D84571"/>
    <w:rsid w:val="60DA174A"/>
    <w:rsid w:val="60F90C14"/>
    <w:rsid w:val="610B33AF"/>
    <w:rsid w:val="617B719D"/>
    <w:rsid w:val="61B112FF"/>
    <w:rsid w:val="61FB6938"/>
    <w:rsid w:val="620323C9"/>
    <w:rsid w:val="62087617"/>
    <w:rsid w:val="6226294B"/>
    <w:rsid w:val="622E1303"/>
    <w:rsid w:val="624926F9"/>
    <w:rsid w:val="629274C8"/>
    <w:rsid w:val="62BE6C67"/>
    <w:rsid w:val="62C76973"/>
    <w:rsid w:val="639073AB"/>
    <w:rsid w:val="639200A1"/>
    <w:rsid w:val="63957F63"/>
    <w:rsid w:val="639E5C91"/>
    <w:rsid w:val="63B02172"/>
    <w:rsid w:val="63C76211"/>
    <w:rsid w:val="63FE2C50"/>
    <w:rsid w:val="64150DBD"/>
    <w:rsid w:val="643D5F3A"/>
    <w:rsid w:val="64704BCC"/>
    <w:rsid w:val="649B2A1E"/>
    <w:rsid w:val="64AB0262"/>
    <w:rsid w:val="64C734EB"/>
    <w:rsid w:val="64C9028B"/>
    <w:rsid w:val="64E237E9"/>
    <w:rsid w:val="652C1C9A"/>
    <w:rsid w:val="65372882"/>
    <w:rsid w:val="655379A8"/>
    <w:rsid w:val="655D7B43"/>
    <w:rsid w:val="65674826"/>
    <w:rsid w:val="65A34EF9"/>
    <w:rsid w:val="65BF66F9"/>
    <w:rsid w:val="66153048"/>
    <w:rsid w:val="66873359"/>
    <w:rsid w:val="66DE39CA"/>
    <w:rsid w:val="67351F0A"/>
    <w:rsid w:val="673A1D3D"/>
    <w:rsid w:val="67670D7E"/>
    <w:rsid w:val="67940A2A"/>
    <w:rsid w:val="67B37A9F"/>
    <w:rsid w:val="681D434F"/>
    <w:rsid w:val="683134C7"/>
    <w:rsid w:val="68801B7E"/>
    <w:rsid w:val="68DB3EA8"/>
    <w:rsid w:val="68DE59A1"/>
    <w:rsid w:val="68E65DC6"/>
    <w:rsid w:val="69593369"/>
    <w:rsid w:val="696F1668"/>
    <w:rsid w:val="69766D14"/>
    <w:rsid w:val="69EB3910"/>
    <w:rsid w:val="6A276531"/>
    <w:rsid w:val="6A34574A"/>
    <w:rsid w:val="6A3922E3"/>
    <w:rsid w:val="6A462DE9"/>
    <w:rsid w:val="6A4D3D8D"/>
    <w:rsid w:val="6AA23DC4"/>
    <w:rsid w:val="6AAB42AD"/>
    <w:rsid w:val="6AD12B27"/>
    <w:rsid w:val="6AD31906"/>
    <w:rsid w:val="6AD362ED"/>
    <w:rsid w:val="6AE344FE"/>
    <w:rsid w:val="6B30026F"/>
    <w:rsid w:val="6B4C4FC6"/>
    <w:rsid w:val="6B5F7FCB"/>
    <w:rsid w:val="6B696139"/>
    <w:rsid w:val="6B9358A4"/>
    <w:rsid w:val="6BB12525"/>
    <w:rsid w:val="6BB44DD8"/>
    <w:rsid w:val="6C0C07AF"/>
    <w:rsid w:val="6C303DC2"/>
    <w:rsid w:val="6C447C5E"/>
    <w:rsid w:val="6C4A5C80"/>
    <w:rsid w:val="6C507208"/>
    <w:rsid w:val="6C884D08"/>
    <w:rsid w:val="6C8E5B17"/>
    <w:rsid w:val="6C947105"/>
    <w:rsid w:val="6CB97EC0"/>
    <w:rsid w:val="6CEA249B"/>
    <w:rsid w:val="6D462C76"/>
    <w:rsid w:val="6D765394"/>
    <w:rsid w:val="6D913479"/>
    <w:rsid w:val="6D9672D7"/>
    <w:rsid w:val="6DAA11BB"/>
    <w:rsid w:val="6DD21507"/>
    <w:rsid w:val="6DEA3BB1"/>
    <w:rsid w:val="6E106E3F"/>
    <w:rsid w:val="6E2252AA"/>
    <w:rsid w:val="6E382C16"/>
    <w:rsid w:val="6E574F53"/>
    <w:rsid w:val="6EE24A05"/>
    <w:rsid w:val="6EF173CE"/>
    <w:rsid w:val="6EFA6A78"/>
    <w:rsid w:val="6F0A24B9"/>
    <w:rsid w:val="6F1C062E"/>
    <w:rsid w:val="6F4A1829"/>
    <w:rsid w:val="6F4C502E"/>
    <w:rsid w:val="6F70294E"/>
    <w:rsid w:val="6FA05F7A"/>
    <w:rsid w:val="6FBC7858"/>
    <w:rsid w:val="6FC22124"/>
    <w:rsid w:val="701F351A"/>
    <w:rsid w:val="702E5291"/>
    <w:rsid w:val="703763BD"/>
    <w:rsid w:val="706963B4"/>
    <w:rsid w:val="706E019E"/>
    <w:rsid w:val="708A05DA"/>
    <w:rsid w:val="70D02C46"/>
    <w:rsid w:val="70EB35BC"/>
    <w:rsid w:val="70FF36C0"/>
    <w:rsid w:val="711603CA"/>
    <w:rsid w:val="713B3E26"/>
    <w:rsid w:val="717B6CB5"/>
    <w:rsid w:val="71BB238F"/>
    <w:rsid w:val="71FC427D"/>
    <w:rsid w:val="722F3ED2"/>
    <w:rsid w:val="72394032"/>
    <w:rsid w:val="723D0FE7"/>
    <w:rsid w:val="72455452"/>
    <w:rsid w:val="725B5369"/>
    <w:rsid w:val="727D761B"/>
    <w:rsid w:val="72C87979"/>
    <w:rsid w:val="731754EA"/>
    <w:rsid w:val="736A11B9"/>
    <w:rsid w:val="73E62638"/>
    <w:rsid w:val="73FF2FBE"/>
    <w:rsid w:val="74082216"/>
    <w:rsid w:val="74651EB8"/>
    <w:rsid w:val="747042DA"/>
    <w:rsid w:val="74DC5341"/>
    <w:rsid w:val="74E00B59"/>
    <w:rsid w:val="74F31E31"/>
    <w:rsid w:val="752362DC"/>
    <w:rsid w:val="75590E4E"/>
    <w:rsid w:val="75675721"/>
    <w:rsid w:val="75C002ED"/>
    <w:rsid w:val="75FF0362"/>
    <w:rsid w:val="764E1F9E"/>
    <w:rsid w:val="76510C75"/>
    <w:rsid w:val="769C2C98"/>
    <w:rsid w:val="769E1EEE"/>
    <w:rsid w:val="76AF3AA5"/>
    <w:rsid w:val="76D1504D"/>
    <w:rsid w:val="76D317FF"/>
    <w:rsid w:val="76D760E5"/>
    <w:rsid w:val="77170C78"/>
    <w:rsid w:val="772739CD"/>
    <w:rsid w:val="774E4655"/>
    <w:rsid w:val="77745955"/>
    <w:rsid w:val="77860888"/>
    <w:rsid w:val="77B82089"/>
    <w:rsid w:val="77B86CE2"/>
    <w:rsid w:val="77BA2663"/>
    <w:rsid w:val="77DE3B3E"/>
    <w:rsid w:val="77EE0D4A"/>
    <w:rsid w:val="783578FD"/>
    <w:rsid w:val="784165FF"/>
    <w:rsid w:val="7914170F"/>
    <w:rsid w:val="79411240"/>
    <w:rsid w:val="79C877C7"/>
    <w:rsid w:val="79DC5696"/>
    <w:rsid w:val="79E73224"/>
    <w:rsid w:val="79EC36C4"/>
    <w:rsid w:val="7A2A72A8"/>
    <w:rsid w:val="7A422157"/>
    <w:rsid w:val="7A4B2342"/>
    <w:rsid w:val="7A6D6053"/>
    <w:rsid w:val="7AD80948"/>
    <w:rsid w:val="7AEE5ABC"/>
    <w:rsid w:val="7B0A3A31"/>
    <w:rsid w:val="7B2A209D"/>
    <w:rsid w:val="7B4C3E0A"/>
    <w:rsid w:val="7B7A5A93"/>
    <w:rsid w:val="7C031D81"/>
    <w:rsid w:val="7C0B587A"/>
    <w:rsid w:val="7C3E3D0F"/>
    <w:rsid w:val="7C4E3CDF"/>
    <w:rsid w:val="7C4F618B"/>
    <w:rsid w:val="7C7D5509"/>
    <w:rsid w:val="7CE61C29"/>
    <w:rsid w:val="7D1C51B6"/>
    <w:rsid w:val="7D1E2E43"/>
    <w:rsid w:val="7D6C787A"/>
    <w:rsid w:val="7D7311BB"/>
    <w:rsid w:val="7DB402D9"/>
    <w:rsid w:val="7DCE5F6C"/>
    <w:rsid w:val="7DD741F2"/>
    <w:rsid w:val="7E0110B2"/>
    <w:rsid w:val="7E192D4F"/>
    <w:rsid w:val="7E3E74AD"/>
    <w:rsid w:val="7E553215"/>
    <w:rsid w:val="7E871132"/>
    <w:rsid w:val="7E8F21D8"/>
    <w:rsid w:val="7EF331F7"/>
    <w:rsid w:val="7F130132"/>
    <w:rsid w:val="7F502A43"/>
    <w:rsid w:val="7F5C5C0A"/>
    <w:rsid w:val="7F992119"/>
    <w:rsid w:val="7F9A1968"/>
    <w:rsid w:val="7FBD714B"/>
    <w:rsid w:val="7FCA6A9C"/>
    <w:rsid w:val="7FDD2B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 2"/>
    <w:basedOn w:val="1"/>
    <w:qFormat/>
    <w:uiPriority w:val="0"/>
    <w:pPr>
      <w:spacing w:line="360" w:lineRule="auto"/>
      <w:ind w:left="570" w:leftChars="570"/>
    </w:pPr>
    <w:rPr>
      <w:rFonts w:ascii="宋体" w:hAnsi="宋体"/>
      <w:sz w:val="24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1221</Words>
  <Characters>1349</Characters>
  <Lines>13</Lines>
  <Paragraphs>3</Paragraphs>
  <TotalTime>4</TotalTime>
  <ScaleCrop>false</ScaleCrop>
  <LinksUpToDate>false</LinksUpToDate>
  <CharactersWithSpaces>1455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蓝天白云</cp:lastModifiedBy>
  <cp:lastPrinted>2025-04-14T06:26:00Z</cp:lastPrinted>
  <dcterms:modified xsi:type="dcterms:W3CDTF">2026-04-30T03:25:48Z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12F13BF7C49241BEB17C1E14A88B18AE_13</vt:lpwstr>
  </property>
  <property fmtid="{D5CDD505-2E9C-101B-9397-08002B2CF9AE}" pid="4" name="KSOTemplateDocerSaveRecord">
    <vt:lpwstr>eyJoZGlkIjoiMzE5NjI3N2ExZTM3N2IyZDRkYTA5MDkwZGE5N2Q5MTQiLCJ1c2VySWQiOiIyOTI3NTc3ODgifQ==</vt:lpwstr>
  </property>
</Properties>
</file>